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5C" w:rsidRPr="000411D5" w:rsidRDefault="0026495C" w:rsidP="00264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1D5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03A16">
        <w:rPr>
          <w:rFonts w:ascii="Times New Roman" w:hAnsi="Times New Roman" w:cs="Times New Roman"/>
          <w:sz w:val="28"/>
          <w:szCs w:val="28"/>
        </w:rPr>
        <w:t>мены равноценных квартир</w:t>
      </w:r>
    </w:p>
    <w:p w:rsidR="00017166" w:rsidRDefault="00017166" w:rsidP="00017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 _________ года</w:t>
      </w:r>
    </w:p>
    <w:p w:rsidR="00017166" w:rsidRDefault="00017166" w:rsidP="00017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017166" w:rsidRDefault="00017166" w:rsidP="00017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_________, _________ года рождения, проживающий по адресу _________, паспорт _________, выдан _________, именуемый в дальнейшем Продавец с одной стороны </w:t>
      </w:r>
    </w:p>
    <w:p w:rsidR="00017166" w:rsidRDefault="00017166" w:rsidP="00017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17166" w:rsidRDefault="00017166" w:rsidP="00017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_________, _________ года рождения, проживающий по адресу _________, паспорт _________, выдан _________, именуемый в дальнейшем </w:t>
      </w:r>
      <w:r w:rsidR="003F2FFA">
        <w:rPr>
          <w:rFonts w:ascii="Times New Roman" w:hAnsi="Times New Roman" w:cs="Times New Roman"/>
          <w:sz w:val="28"/>
          <w:szCs w:val="28"/>
        </w:rPr>
        <w:t>Продавец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</w:p>
    <w:p w:rsidR="00017166" w:rsidRDefault="00017166" w:rsidP="00017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D925A9" w:rsidRPr="00B02B08" w:rsidRDefault="00D925A9" w:rsidP="00F202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0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08175B" w:rsidRDefault="0008175B" w:rsidP="0008175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соглашением передают друг другу следующие </w:t>
      </w:r>
      <w:r w:rsidR="00761B58">
        <w:rPr>
          <w:rFonts w:ascii="Times New Roman" w:hAnsi="Times New Roman" w:cs="Times New Roman"/>
          <w:sz w:val="28"/>
          <w:szCs w:val="28"/>
        </w:rPr>
        <w:t>жилые помещения</w:t>
      </w:r>
      <w:r>
        <w:rPr>
          <w:rFonts w:ascii="Times New Roman" w:hAnsi="Times New Roman" w:cs="Times New Roman"/>
          <w:sz w:val="28"/>
          <w:szCs w:val="28"/>
        </w:rPr>
        <w:t>, принадлежащие им по праву собственности:</w:t>
      </w:r>
    </w:p>
    <w:p w:rsidR="00017166" w:rsidRDefault="00017166" w:rsidP="0008175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01C48" w:rsidRDefault="00001C48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мены, фактическая стоимость </w:t>
      </w:r>
      <w:r w:rsidR="00761B58">
        <w:rPr>
          <w:rFonts w:ascii="Times New Roman" w:hAnsi="Times New Roman" w:cs="Times New Roman"/>
          <w:sz w:val="28"/>
          <w:szCs w:val="28"/>
        </w:rPr>
        <w:t>каждой из указанных квартир,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утверждению обеих сторон</w:t>
      </w:r>
      <w:r w:rsidR="00761B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в размере </w:t>
      </w:r>
      <w:r w:rsidR="0001716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C48" w:rsidRDefault="00001C48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являются собственниками </w:t>
      </w:r>
      <w:r w:rsidR="00761B58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предоставления </w:t>
      </w:r>
      <w:r w:rsidR="00761B58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761B5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C48" w:rsidRDefault="00761B58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Квартиры</w:t>
      </w:r>
      <w:r w:rsidR="00001C48">
        <w:rPr>
          <w:rFonts w:ascii="Times New Roman" w:hAnsi="Times New Roman" w:cs="Times New Roman"/>
          <w:sz w:val="28"/>
          <w:szCs w:val="28"/>
        </w:rPr>
        <w:t xml:space="preserve"> не принадлежат по праву собственности третьим лицам, не находятся в залоге или в аресте.</w:t>
      </w:r>
    </w:p>
    <w:p w:rsidR="00001C48" w:rsidRPr="00761B58" w:rsidRDefault="00001C48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58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001C48" w:rsidRPr="0033371F" w:rsidRDefault="0033371F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71F">
        <w:rPr>
          <w:rFonts w:ascii="Times New Roman" w:hAnsi="Times New Roman" w:cs="Times New Roman"/>
          <w:b/>
          <w:sz w:val="28"/>
          <w:szCs w:val="28"/>
        </w:rPr>
        <w:t xml:space="preserve">Стороны вправе: </w:t>
      </w: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указанные в пунктах о предмете соглашения </w:t>
      </w:r>
      <w:r w:rsidR="006C3A18">
        <w:rPr>
          <w:rFonts w:ascii="Times New Roman" w:hAnsi="Times New Roman" w:cs="Times New Roman"/>
          <w:sz w:val="28"/>
          <w:szCs w:val="28"/>
        </w:rPr>
        <w:t>жилые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71F" w:rsidRPr="0033371F" w:rsidRDefault="0033371F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71F">
        <w:rPr>
          <w:rFonts w:ascii="Times New Roman" w:hAnsi="Times New Roman" w:cs="Times New Roman"/>
          <w:b/>
          <w:sz w:val="28"/>
          <w:szCs w:val="28"/>
        </w:rPr>
        <w:t xml:space="preserve">Стороны обязуются: </w:t>
      </w: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друг другу указанные в тексте документа </w:t>
      </w:r>
      <w:r w:rsidR="006C3A18">
        <w:rPr>
          <w:rFonts w:ascii="Times New Roman" w:hAnsi="Times New Roman" w:cs="Times New Roman"/>
          <w:sz w:val="28"/>
          <w:szCs w:val="28"/>
        </w:rPr>
        <w:t>квартиры,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A18">
        <w:rPr>
          <w:rFonts w:ascii="Times New Roman" w:hAnsi="Times New Roman" w:cs="Times New Roman"/>
          <w:sz w:val="28"/>
          <w:szCs w:val="28"/>
        </w:rPr>
        <w:t>соответствующие характеристикам, заявленным в договоре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71F" w:rsidRDefault="006C3A18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Переоформить права собственности на квартиры</w:t>
      </w:r>
      <w:r w:rsidR="0033371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17166">
        <w:rPr>
          <w:rFonts w:ascii="Times New Roman" w:hAnsi="Times New Roman" w:cs="Times New Roman"/>
          <w:sz w:val="28"/>
          <w:szCs w:val="28"/>
        </w:rPr>
        <w:t xml:space="preserve">_________ </w:t>
      </w:r>
      <w:r w:rsidR="0033371F">
        <w:rPr>
          <w:rFonts w:ascii="Times New Roman" w:hAnsi="Times New Roman" w:cs="Times New Roman"/>
          <w:sz w:val="28"/>
          <w:szCs w:val="28"/>
        </w:rPr>
        <w:t>дней с момента подписания соглашения.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Исполнять свои обязательства в строгом соответствии с настоящим договором.  </w:t>
      </w:r>
    </w:p>
    <w:p w:rsidR="0033371F" w:rsidRPr="006C3A18" w:rsidRDefault="0033371F" w:rsidP="00333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A18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Контрагенты несут ответственность за недостатки отчуждаемых объектов в случае их выявления после подписания соглашения. 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недостатки были оговорены до подписания соглашения, стороны ответственности не несут. </w:t>
      </w:r>
    </w:p>
    <w:p w:rsidR="00454C99" w:rsidRPr="00392876" w:rsidRDefault="00454C99" w:rsidP="00454C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454C99" w:rsidRDefault="00454C99" w:rsidP="00454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454C99" w:rsidRDefault="00454C99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B02B08" w:rsidRDefault="00B02B08" w:rsidP="00B02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Юридические адреса и подписи сторон 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C48" w:rsidRDefault="00001C48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75B" w:rsidRPr="00F2025D" w:rsidRDefault="0008175B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175B" w:rsidRPr="00F2025D" w:rsidSect="009B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52EA"/>
    <w:rsid w:val="00001C48"/>
    <w:rsid w:val="00017166"/>
    <w:rsid w:val="0008175B"/>
    <w:rsid w:val="0026495C"/>
    <w:rsid w:val="00332269"/>
    <w:rsid w:val="0033371F"/>
    <w:rsid w:val="003F2FFA"/>
    <w:rsid w:val="00454C99"/>
    <w:rsid w:val="006C3A18"/>
    <w:rsid w:val="00761B58"/>
    <w:rsid w:val="00903A16"/>
    <w:rsid w:val="00955C45"/>
    <w:rsid w:val="009B0BE6"/>
    <w:rsid w:val="00B02B08"/>
    <w:rsid w:val="00B452EA"/>
    <w:rsid w:val="00C43B1C"/>
    <w:rsid w:val="00D925A9"/>
    <w:rsid w:val="00F2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мены равноценных квартир</dc:title>
  <dc:subject/>
  <dc:creator>Assistentus.ru</dc:creator>
  <cp:keywords/>
  <dc:description/>
  <cp:lastModifiedBy>Assistentus.ru</cp:lastModifiedBy>
  <cp:revision>8</cp:revision>
  <dcterms:created xsi:type="dcterms:W3CDTF">2021-09-19T14:21:00Z</dcterms:created>
  <dcterms:modified xsi:type="dcterms:W3CDTF">2021-10-10T18:07:00Z</dcterms:modified>
</cp:coreProperties>
</file>