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B728C3">
        <w:rPr>
          <w:rFonts w:ascii="Times New Roman" w:hAnsi="Times New Roman" w:cs="Times New Roman"/>
          <w:sz w:val="28"/>
          <w:szCs w:val="28"/>
        </w:rPr>
        <w:t>замену ремня ГРМ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26F6B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926F6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2911B9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26F6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B728C3">
        <w:rPr>
          <w:rFonts w:ascii="Times New Roman" w:hAnsi="Times New Roman" w:cs="Times New Roman"/>
          <w:sz w:val="28"/>
          <w:szCs w:val="28"/>
        </w:rPr>
        <w:t>замене ремня ГРМ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замене ремня ГРМ;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предусмотренным соглашением требовать оплаты выполнения комплекса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качественно выполнить заявленный комплекс работ по замене ремня ГРМ;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A45A1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46E63"/>
    <w:rsid w:val="0016611E"/>
    <w:rsid w:val="00195931"/>
    <w:rsid w:val="00197932"/>
    <w:rsid w:val="001B57C9"/>
    <w:rsid w:val="001C0DC5"/>
    <w:rsid w:val="001D5B79"/>
    <w:rsid w:val="001F158E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4395"/>
    <w:rsid w:val="005C5195"/>
    <w:rsid w:val="005F3C04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E71E0"/>
    <w:rsid w:val="008F280F"/>
    <w:rsid w:val="009047AE"/>
    <w:rsid w:val="00920800"/>
    <w:rsid w:val="00926F6B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45A19"/>
    <w:rsid w:val="00A56648"/>
    <w:rsid w:val="00A61E9E"/>
    <w:rsid w:val="00A84B9C"/>
    <w:rsid w:val="00A966DF"/>
    <w:rsid w:val="00AA207A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ремня ГРМ</dc:title>
  <dc:subject/>
  <dc:creator>Assistentus.ru</dc:creator>
  <cp:keywords/>
  <dc:description/>
  <cp:lastModifiedBy>Assistentus.ru</cp:lastModifiedBy>
  <cp:revision>116</cp:revision>
  <dcterms:created xsi:type="dcterms:W3CDTF">2021-12-27T11:12:00Z</dcterms:created>
  <dcterms:modified xsi:type="dcterms:W3CDTF">2022-04-15T08:30:00Z</dcterms:modified>
</cp:coreProperties>
</file>