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AF2F" w14:textId="77777777" w:rsidR="00C812FE" w:rsidRDefault="00C812FE" w:rsidP="00C812FE"/>
    <w:p w14:paraId="514F5884" w14:textId="77777777" w:rsidR="00C812FE" w:rsidRDefault="00C812FE" w:rsidP="00C81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03B3DD" w14:textId="77777777" w:rsidR="00C812FE" w:rsidRDefault="00C812FE" w:rsidP="00C8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5220DA0" w14:textId="77777777" w:rsidR="00C812FE" w:rsidRPr="00C812FE" w:rsidRDefault="00C812FE" w:rsidP="00C81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2FE">
        <w:rPr>
          <w:rFonts w:ascii="Times New Roman" w:hAnsi="Times New Roman" w:cs="Times New Roman"/>
          <w:sz w:val="24"/>
          <w:szCs w:val="24"/>
        </w:rPr>
        <w:t>О назначении комиссии по проверке наличия и состояния дел в архиве</w:t>
      </w:r>
    </w:p>
    <w:p w14:paraId="6A601E5C" w14:textId="77777777" w:rsidR="00C812FE" w:rsidRDefault="00C812FE" w:rsidP="00C81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12AE7B74" w14:textId="77777777" w:rsidR="00C812FE" w:rsidRPr="00C812FE" w:rsidRDefault="00C812FE" w:rsidP="00C812FE">
      <w:pPr>
        <w:jc w:val="both"/>
        <w:rPr>
          <w:rFonts w:ascii="Times New Roman" w:hAnsi="Times New Roman" w:cs="Times New Roman"/>
          <w:sz w:val="24"/>
          <w:szCs w:val="24"/>
        </w:rPr>
      </w:pPr>
      <w:r w:rsidRPr="00C812FE">
        <w:rPr>
          <w:rFonts w:ascii="Times New Roman" w:hAnsi="Times New Roman" w:cs="Times New Roman"/>
          <w:sz w:val="24"/>
          <w:szCs w:val="24"/>
        </w:rPr>
        <w:t>В целях контроля условий хранения документов и обеспечения полноты архивного фонда организации</w:t>
      </w:r>
    </w:p>
    <w:p w14:paraId="4837229F" w14:textId="77777777" w:rsidR="00C812FE" w:rsidRDefault="00C812FE" w:rsidP="00C812FE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E68608" w14:textId="77777777" w:rsidR="00C812FE" w:rsidRDefault="00C812FE" w:rsidP="00C812FE">
      <w:pPr>
        <w:pStyle w:val="ac"/>
        <w:numPr>
          <w:ilvl w:val="0"/>
          <w:numId w:val="1"/>
        </w:numPr>
      </w:pPr>
      <w:r>
        <w:t>Назначить комиссию по проверке наличия и состояния дел в архиве ________________ в составе:</w:t>
      </w:r>
    </w:p>
    <w:p w14:paraId="48C49759" w14:textId="77777777" w:rsidR="00C812FE" w:rsidRDefault="00C812FE" w:rsidP="00C812FE">
      <w:pPr>
        <w:pStyle w:val="ac"/>
        <w:numPr>
          <w:ilvl w:val="0"/>
          <w:numId w:val="1"/>
        </w:numPr>
      </w:pPr>
      <w:r>
        <w:t>Председатель комиссии: ________________</w:t>
      </w:r>
    </w:p>
    <w:p w14:paraId="43B4FDDE" w14:textId="77777777" w:rsidR="00C812FE" w:rsidRDefault="00C812FE" w:rsidP="00C812FE">
      <w:pPr>
        <w:pStyle w:val="ac"/>
        <w:numPr>
          <w:ilvl w:val="0"/>
          <w:numId w:val="1"/>
        </w:numPr>
      </w:pPr>
      <w:r>
        <w:t>Члены комиссии: ________________, ________________</w:t>
      </w:r>
    </w:p>
    <w:p w14:paraId="5BF37234" w14:textId="77777777" w:rsidR="00C812FE" w:rsidRDefault="00C812FE" w:rsidP="00C812FE">
      <w:pPr>
        <w:pStyle w:val="ac"/>
        <w:numPr>
          <w:ilvl w:val="0"/>
          <w:numId w:val="1"/>
        </w:numPr>
      </w:pPr>
      <w:r>
        <w:t>Проверку провести в период с ________________ по ________________.</w:t>
      </w:r>
    </w:p>
    <w:p w14:paraId="0142C016" w14:textId="77777777" w:rsidR="00C812FE" w:rsidRDefault="00C812FE" w:rsidP="00C812FE">
      <w:pPr>
        <w:pStyle w:val="ac"/>
        <w:numPr>
          <w:ilvl w:val="0"/>
          <w:numId w:val="1"/>
        </w:numPr>
      </w:pPr>
      <w:r>
        <w:t>Комиссии обеспечить сверку фактического наличия единиц хранения с описями дел и зафиксировать выявленные недостатки в акте установленной формы.</w:t>
      </w:r>
    </w:p>
    <w:p w14:paraId="55F3E4A0" w14:textId="77777777" w:rsidR="00C812FE" w:rsidRDefault="00C812FE" w:rsidP="00C812FE">
      <w:pPr>
        <w:pStyle w:val="ac"/>
        <w:numPr>
          <w:ilvl w:val="0"/>
          <w:numId w:val="1"/>
        </w:numPr>
      </w:pPr>
      <w:r>
        <w:t>Ответственному за ведение архива ________________ создать необходимые условия для работы комиссии и предоставить учетную документацию.</w:t>
      </w:r>
    </w:p>
    <w:p w14:paraId="1A489748" w14:textId="77777777" w:rsidR="00C812FE" w:rsidRDefault="00C812FE" w:rsidP="00C812FE">
      <w:pPr>
        <w:pStyle w:val="ac"/>
        <w:numPr>
          <w:ilvl w:val="0"/>
          <w:numId w:val="1"/>
        </w:numPr>
      </w:pPr>
      <w:r>
        <w:t>Результаты проверки оформить Актом и представить на утверждение руководителю в срок до ________________.</w:t>
      </w:r>
    </w:p>
    <w:p w14:paraId="51B81BE7" w14:textId="77777777" w:rsidR="00C812FE" w:rsidRDefault="00C812FE" w:rsidP="00C812FE">
      <w:pPr>
        <w:pStyle w:val="ac"/>
        <w:numPr>
          <w:ilvl w:val="0"/>
          <w:numId w:val="1"/>
        </w:numPr>
      </w:pPr>
      <w:r>
        <w:t>Установить, что члены комиссии несут персональную ответственность за достоверность данных, отраженных в итоговых документах.</w:t>
      </w:r>
    </w:p>
    <w:p w14:paraId="2D75D926" w14:textId="441DB4AA" w:rsidR="00C812FE" w:rsidRDefault="00C812FE" w:rsidP="00C812FE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34DBD643" w14:textId="77777777" w:rsidR="00C812FE" w:rsidRDefault="00C812FE" w:rsidP="00C81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0B7A493" w14:textId="77777777" w:rsidR="00C812FE" w:rsidRDefault="00C812FE" w:rsidP="00C81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0318C3E" w14:textId="77777777" w:rsidR="00C812FE" w:rsidRDefault="00C812FE" w:rsidP="00C812FE"/>
    <w:p w14:paraId="17DE15A5" w14:textId="77777777" w:rsidR="00C812FE" w:rsidRDefault="00C812FE" w:rsidP="00C812FE"/>
    <w:p w14:paraId="3DF11CBB" w14:textId="77777777" w:rsidR="00C812FE" w:rsidRDefault="00C812FE" w:rsidP="00C812FE"/>
    <w:p w14:paraId="65E7F7D7" w14:textId="77777777" w:rsidR="00C812FE" w:rsidRDefault="00C812FE" w:rsidP="00C812FE"/>
    <w:p w14:paraId="0F1BDF01" w14:textId="77777777" w:rsidR="00C812FE" w:rsidRDefault="00C812FE" w:rsidP="00C812FE"/>
    <w:p w14:paraId="3B46F26B" w14:textId="77777777" w:rsidR="00C812FE" w:rsidRDefault="00C812FE" w:rsidP="00C812FE"/>
    <w:p w14:paraId="2BCED088" w14:textId="77777777" w:rsidR="00C812FE" w:rsidRDefault="00C812FE" w:rsidP="00C812FE"/>
    <w:p w14:paraId="3822CD32" w14:textId="77777777" w:rsidR="00C812FE" w:rsidRDefault="00C812FE" w:rsidP="00C812FE"/>
    <w:p w14:paraId="2A26BE33" w14:textId="77777777" w:rsidR="00C812FE" w:rsidRDefault="00C812FE" w:rsidP="00C812FE"/>
    <w:p w14:paraId="2B5B657F" w14:textId="77777777" w:rsidR="00C812FE" w:rsidRDefault="00C812FE" w:rsidP="00C812FE"/>
    <w:p w14:paraId="6C51911A" w14:textId="77777777" w:rsidR="00C812FE" w:rsidRDefault="00C812FE" w:rsidP="00C812FE"/>
    <w:p w14:paraId="103875BB" w14:textId="77777777" w:rsidR="00C812FE" w:rsidRDefault="00C812FE" w:rsidP="00C812FE"/>
    <w:p w14:paraId="61092DF8" w14:textId="77777777" w:rsidR="00C812FE" w:rsidRDefault="00C812FE" w:rsidP="00C812FE"/>
    <w:p w14:paraId="38357549" w14:textId="77777777" w:rsidR="00C812FE" w:rsidRDefault="00C812FE" w:rsidP="00C812FE"/>
    <w:p w14:paraId="75E14476" w14:textId="77777777" w:rsidR="00C812FE" w:rsidRDefault="00C812FE" w:rsidP="00C812FE"/>
    <w:p w14:paraId="5E0C65FD" w14:textId="77777777" w:rsidR="00C812FE" w:rsidRDefault="00C812FE" w:rsidP="00C812FE"/>
    <w:p w14:paraId="1CB19652" w14:textId="77777777" w:rsidR="00C812FE" w:rsidRDefault="00C812FE" w:rsidP="00C812FE"/>
    <w:p w14:paraId="63E0817B" w14:textId="77777777" w:rsidR="00C812FE" w:rsidRDefault="00C812FE" w:rsidP="00C812FE"/>
    <w:p w14:paraId="36D446A4" w14:textId="77777777" w:rsidR="00C812FE" w:rsidRDefault="00C812FE" w:rsidP="00C812FE"/>
    <w:p w14:paraId="08A6DE31" w14:textId="77777777" w:rsidR="00C812FE" w:rsidRDefault="00C812FE" w:rsidP="00C812FE"/>
    <w:p w14:paraId="04A6C4C3" w14:textId="77777777" w:rsidR="00C812FE" w:rsidRDefault="00C812FE" w:rsidP="00C812FE"/>
    <w:p w14:paraId="0CD720D8" w14:textId="77777777" w:rsidR="00C812FE" w:rsidRDefault="00C812FE" w:rsidP="00C812FE"/>
    <w:p w14:paraId="3413B432" w14:textId="77777777" w:rsidR="00C812FE" w:rsidRDefault="00C812FE" w:rsidP="00C812FE"/>
    <w:p w14:paraId="72F49EB4" w14:textId="77777777" w:rsidR="00C812FE" w:rsidRDefault="00C812FE" w:rsidP="00C812FE"/>
    <w:p w14:paraId="3978A22B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A"/>
    <w:rsid w:val="004B2F95"/>
    <w:rsid w:val="00517B85"/>
    <w:rsid w:val="00C812FE"/>
    <w:rsid w:val="00E902B8"/>
    <w:rsid w:val="00F1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ACC2"/>
  <w15:chartTrackingRefBased/>
  <w15:docId w15:val="{4152A54B-DF93-42B4-A76C-7D464482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FE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C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C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C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C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C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C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C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C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C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5CA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8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1305</Characters>
  <Application>Microsoft Office Word</Application>
  <DocSecurity>0</DocSecurity>
  <Lines>22</Lines>
  <Paragraphs>5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комиссии по проверке наличия и состояния дел в архиве</dc:title>
  <dc:subject/>
  <dc:creator>Assistentus.ru</dc:creator>
  <cp:keywords/>
  <dc:description/>
  <cp:lastModifiedBy>Kojima</cp:lastModifiedBy>
  <cp:revision>2</cp:revision>
  <dcterms:created xsi:type="dcterms:W3CDTF">2026-02-24T03:44:00Z</dcterms:created>
  <dcterms:modified xsi:type="dcterms:W3CDTF">2026-02-24T03:44:00Z</dcterms:modified>
</cp:coreProperties>
</file>