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052E" w14:textId="77777777" w:rsidR="00CD5258" w:rsidRPr="00ED11EF" w:rsidRDefault="00CD5258" w:rsidP="00CD52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55A910C" w14:textId="77777777" w:rsidR="00CD5258" w:rsidRPr="00ED11EF" w:rsidRDefault="00CD5258" w:rsidP="00CD52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E7B634F" w14:textId="77777777" w:rsidR="00CD5258" w:rsidRPr="00ED11EF" w:rsidRDefault="00CD5258" w:rsidP="00CD52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E9DA166" w14:textId="77777777" w:rsidR="00CD5258" w:rsidRDefault="00CD5258" w:rsidP="00CD52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87540B5" w14:textId="054042AA" w:rsidR="00875ED1" w:rsidRPr="00875ED1" w:rsidRDefault="00875ED1" w:rsidP="00875ED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ED1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устранении препятствий в пользовании гаражным боксом</w:t>
      </w:r>
    </w:p>
    <w:p w14:paraId="082B5A83" w14:textId="77777777" w:rsidR="00CD5258" w:rsidRDefault="00CD5258" w:rsidP="00CD5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3BF670" w14:textId="77777777" w:rsidR="00CD5258" w:rsidRDefault="00CD5258" w:rsidP="00CD5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169C58F" w14:textId="77777777" w:rsidR="00CD5258" w:rsidRDefault="00CD5258" w:rsidP="00CD5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1CCD27F" w14:textId="77777777" w:rsidR="00CD5258" w:rsidRPr="00F25CFE" w:rsidRDefault="00CD5258" w:rsidP="00CD5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9B430ED" w14:textId="77777777" w:rsidR="00CD5258" w:rsidRPr="00F25CFE" w:rsidRDefault="00CD5258" w:rsidP="00CD5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0C59EF4" w14:textId="77777777" w:rsidR="00CD5258" w:rsidRPr="00F25CFE" w:rsidRDefault="00CD5258" w:rsidP="00CD5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86FF2F3" w14:textId="77777777" w:rsidR="00CD5258" w:rsidRPr="00F25CFE" w:rsidRDefault="00CD5258" w:rsidP="00CD5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9C814DE" w14:textId="77777777" w:rsidR="00CD5258" w:rsidRDefault="00CD5258" w:rsidP="00CD5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BD55228" w14:textId="77777777" w:rsidR="00CD5258" w:rsidRDefault="00CD5258" w:rsidP="00CD5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1BD8347" w14:textId="77777777" w:rsidR="00CD5258" w:rsidRDefault="00CD5258" w:rsidP="00CD5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E61FDDA" w14:textId="77777777" w:rsidR="00CD5258" w:rsidRPr="00F25CFE" w:rsidRDefault="00CD5258" w:rsidP="00CD5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05483D7" w14:textId="77777777" w:rsidR="00CD5258" w:rsidRPr="00F25CFE" w:rsidRDefault="00CD5258" w:rsidP="00CD5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5529B4E" w14:textId="77777777" w:rsidR="00CD5258" w:rsidRDefault="00CD5258" w:rsidP="00CD5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D1CF520" w14:textId="77777777" w:rsidR="00CD5258" w:rsidRDefault="00CD5258" w:rsidP="00CD5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AF494C8" w14:textId="77777777" w:rsidR="00CD5258" w:rsidRPr="00CD03A9" w:rsidRDefault="00CD5258" w:rsidP="00CD5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AD3720C" w14:textId="7D5D7AA7" w:rsidR="000135F2" w:rsidRPr="00826822" w:rsidRDefault="000135F2" w:rsidP="00CD5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82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311D0"/>
    <w:multiLevelType w:val="multilevel"/>
    <w:tmpl w:val="37C2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B5E11"/>
    <w:multiLevelType w:val="multilevel"/>
    <w:tmpl w:val="D324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329FC"/>
    <w:multiLevelType w:val="multilevel"/>
    <w:tmpl w:val="D94C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A01949"/>
    <w:multiLevelType w:val="multilevel"/>
    <w:tmpl w:val="9B967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854BD"/>
    <w:multiLevelType w:val="multilevel"/>
    <w:tmpl w:val="30A82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57334A6"/>
    <w:multiLevelType w:val="multilevel"/>
    <w:tmpl w:val="2814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526FB1"/>
    <w:multiLevelType w:val="multilevel"/>
    <w:tmpl w:val="5FCE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336E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26822"/>
    <w:rsid w:val="00851859"/>
    <w:rsid w:val="00875ED1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D5258"/>
    <w:rsid w:val="00CF1A99"/>
    <w:rsid w:val="00D05DE6"/>
    <w:rsid w:val="00D71380"/>
    <w:rsid w:val="00DA59CB"/>
    <w:rsid w:val="00DB4F2E"/>
    <w:rsid w:val="00E3642A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устранении препятствий в пользовании гаражным боксом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2024-12-15T21:02:00Z</dcterms:modified>
</cp:coreProperties>
</file>