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0A1842" w:rsidRPr="000A1842">
        <w:rPr>
          <w:rFonts w:ascii="Times New Roman" w:hAnsi="Times New Roman" w:cs="Times New Roman"/>
          <w:sz w:val="28"/>
          <w:szCs w:val="28"/>
        </w:rPr>
        <w:t>мотоэкипировки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</w:t>
      </w:r>
      <w:r w:rsidR="000A1842">
        <w:rPr>
          <w:rFonts w:ascii="Times New Roman" w:hAnsi="Times New Roman" w:cs="Times New Roman"/>
          <w:sz w:val="28"/>
          <w:szCs w:val="28"/>
        </w:rPr>
        <w:t>ля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A184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Александр Александрович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A184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Витальевич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0A1842">
        <w:rPr>
          <w:rFonts w:ascii="Times New Roman" w:hAnsi="Times New Roman" w:cs="Times New Roman"/>
          <w:sz w:val="28"/>
          <w:szCs w:val="28"/>
        </w:rPr>
        <w:t>мотоцикла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0A1842" w:rsidRPr="000A1842">
        <w:rPr>
          <w:rFonts w:ascii="Times New Roman" w:hAnsi="Times New Roman" w:cs="Times New Roman"/>
          <w:sz w:val="28"/>
          <w:szCs w:val="28"/>
        </w:rPr>
        <w:t>мотоэкипировки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7A12" w:rsidRDefault="00537A12" w:rsidP="00537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37A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37A12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85138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31B7A"/>
    <w:rsid w:val="00D64DA9"/>
    <w:rsid w:val="00D925B7"/>
    <w:rsid w:val="00DA1758"/>
    <w:rsid w:val="00DB7DCB"/>
    <w:rsid w:val="00E029F0"/>
    <w:rsid w:val="00E57536"/>
    <w:rsid w:val="00E84978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мотоэкипировки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2022-08-29T17:52:00Z</dcterms:modified>
</cp:coreProperties>
</file>