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6" w:rsidRDefault="00F27C46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17 января 2023 года</w:t>
      </w:r>
    </w:p>
    <w:p w:rsidR="00F27C46" w:rsidRDefault="00F27C46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оказания услуг </w:t>
      </w:r>
    </w:p>
    <w:p w:rsidR="00F27C46" w:rsidRDefault="00F27C46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РНЦ «Научный центр» в лице генерального директора Павлова Альберта Альбертовича, действующего на основании Устава, именуемого в дальнейшем Заказчик с одной стороны </w:t>
      </w:r>
    </w:p>
    <w:p w:rsidR="00F27C46" w:rsidRDefault="00F27C46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F3DB6" w:rsidRDefault="000F3DB6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«Строй» в лице генерального директора Михайлова Михаила Станиславовича, действующего на основании Устава, именуемого в дальнейшем исполнитель с другой стороны </w:t>
      </w:r>
    </w:p>
    <w:p w:rsidR="000F3DB6" w:rsidRDefault="000F3DB6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6A2F54" w:rsidRPr="006A2F54" w:rsidRDefault="006A2F54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F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F3DB6" w:rsidRDefault="000F3DB6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 оказать определенные догов</w:t>
      </w:r>
      <w:r w:rsidR="00BD0467">
        <w:rPr>
          <w:rFonts w:ascii="Times New Roman" w:hAnsi="Times New Roman" w:cs="Times New Roman"/>
          <w:sz w:val="28"/>
          <w:szCs w:val="28"/>
        </w:rPr>
        <w:t>ором услуги, а З</w:t>
      </w:r>
      <w:r>
        <w:rPr>
          <w:rFonts w:ascii="Times New Roman" w:hAnsi="Times New Roman" w:cs="Times New Roman"/>
          <w:sz w:val="28"/>
          <w:szCs w:val="28"/>
        </w:rPr>
        <w:t xml:space="preserve">аказчик обязуется их принять. Исполнитель оказывает следующие услуги: </w:t>
      </w:r>
    </w:p>
    <w:p w:rsidR="00624B14" w:rsidRDefault="00624B14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кондиционеров </w:t>
      </w:r>
      <w:r w:rsidR="00B82E65">
        <w:rPr>
          <w:rFonts w:ascii="Times New Roman" w:hAnsi="Times New Roman" w:cs="Times New Roman"/>
          <w:sz w:val="28"/>
          <w:szCs w:val="28"/>
        </w:rPr>
        <w:t xml:space="preserve">марки </w:t>
      </w:r>
      <w:proofErr w:type="spellStart"/>
      <w:r w:rsidRPr="00624B14">
        <w:rPr>
          <w:rFonts w:ascii="Times New Roman" w:hAnsi="Times New Roman" w:cs="Times New Roman"/>
          <w:sz w:val="28"/>
          <w:szCs w:val="28"/>
        </w:rPr>
        <w:t>Subtropic</w:t>
      </w:r>
      <w:proofErr w:type="spellEnd"/>
      <w:r w:rsidRPr="00624B14">
        <w:rPr>
          <w:rFonts w:ascii="Times New Roman" w:hAnsi="Times New Roman" w:cs="Times New Roman"/>
          <w:sz w:val="28"/>
          <w:szCs w:val="28"/>
        </w:rPr>
        <w:t xml:space="preserve"> SUB-07HN1_18Y</w:t>
      </w:r>
      <w:r>
        <w:rPr>
          <w:rFonts w:ascii="Times New Roman" w:hAnsi="Times New Roman" w:cs="Times New Roman"/>
          <w:sz w:val="28"/>
          <w:szCs w:val="28"/>
        </w:rPr>
        <w:t xml:space="preserve"> в трех рабочих кабинетах Центра (кабинеты под</w:t>
      </w:r>
      <w:r w:rsidR="00BD0467">
        <w:rPr>
          <w:rFonts w:ascii="Times New Roman" w:hAnsi="Times New Roman" w:cs="Times New Roman"/>
          <w:sz w:val="28"/>
          <w:szCs w:val="28"/>
        </w:rPr>
        <w:t xml:space="preserve"> номерами 343; 344; 345), расположенного по адресу: Курганская область, город Курган, проспект Машиностроителей 333Б. </w:t>
      </w:r>
    </w:p>
    <w:p w:rsidR="00BD0467" w:rsidRDefault="00BD0467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может оказать услуги как лично, так и с привлечением к работе третьих лиц. </w:t>
      </w:r>
    </w:p>
    <w:p w:rsidR="00BD0467" w:rsidRDefault="00BD0467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работ по установке кондиционеров составляет 2 (Два) календарных дня с момента подписания настоящего соглашения. </w:t>
      </w:r>
    </w:p>
    <w:p w:rsidR="00BD0467" w:rsidRDefault="00BD0467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не влечет за собой оплаты, так как договор заключается на безвозмездной основе. </w:t>
      </w:r>
    </w:p>
    <w:p w:rsidR="00BD0467" w:rsidRPr="00B82E65" w:rsidRDefault="00B82E65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E65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B82E65" w:rsidRPr="00226682" w:rsidRDefault="00B82E65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82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226682" w:rsidRDefault="00B82E65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работу по установке кондиционеров марки </w:t>
      </w:r>
      <w:proofErr w:type="spellStart"/>
      <w:r w:rsidRPr="00624B14">
        <w:rPr>
          <w:rFonts w:ascii="Times New Roman" w:hAnsi="Times New Roman" w:cs="Times New Roman"/>
          <w:sz w:val="28"/>
          <w:szCs w:val="28"/>
        </w:rPr>
        <w:t>Subtropic</w:t>
      </w:r>
      <w:proofErr w:type="spellEnd"/>
      <w:r w:rsidRPr="00624B14">
        <w:rPr>
          <w:rFonts w:ascii="Times New Roman" w:hAnsi="Times New Roman" w:cs="Times New Roman"/>
          <w:sz w:val="28"/>
          <w:szCs w:val="28"/>
        </w:rPr>
        <w:t xml:space="preserve"> SUB-07HN1_18Y</w:t>
      </w:r>
      <w:r>
        <w:rPr>
          <w:rFonts w:ascii="Times New Roman" w:hAnsi="Times New Roman" w:cs="Times New Roman"/>
          <w:sz w:val="28"/>
          <w:szCs w:val="28"/>
        </w:rPr>
        <w:t xml:space="preserve"> в трех рабочих кабинетах Центра (кабинеты под номерами 343; 344; 345)</w:t>
      </w:r>
      <w:r w:rsidR="00226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услуги по установке кондиционеров надлежащим образом. Критерием качества выполненной работы является нормальное функционирование кондиционеров в рабочих кабинетах.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работы в период 2(Двух) календарных дней с момента заключения настоящего соглашения. </w:t>
      </w:r>
    </w:p>
    <w:p w:rsidR="00226682" w:rsidRPr="00226682" w:rsidRDefault="00226682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82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содействие при выполнении Исполнителем работ в виде предоставления всей необходимой документации, связанной с исполнением обязательства по договору.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необходимые условия для проведения Исполнителем работ. </w:t>
      </w:r>
    </w:p>
    <w:p w:rsidR="00BD0467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выполнения исполнителем работ, принять эти работы, составив акт о приеме-передаче выполненных работ. </w:t>
      </w:r>
    </w:p>
    <w:p w:rsidR="00226682" w:rsidRPr="00B526A8" w:rsidRDefault="00B526A8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226682" w:rsidRPr="00B52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соглашению</w:t>
      </w:r>
      <w:r w:rsidR="00F81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нанесения ущерба </w:t>
      </w:r>
      <w:r w:rsidR="00B526A8">
        <w:rPr>
          <w:rFonts w:ascii="Times New Roman" w:hAnsi="Times New Roman" w:cs="Times New Roman"/>
          <w:sz w:val="28"/>
          <w:szCs w:val="28"/>
        </w:rPr>
        <w:t>Заказчику, рабочим кабинетам, кондиционерам при выполнении работ, указанных в пунктах настоящего документа, исполнитель несет материальную ответственность</w:t>
      </w:r>
    </w:p>
    <w:p w:rsidR="00B526A8" w:rsidRDefault="00B526A8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поломки оборудования по вине Исполнителя, которая возникла в процессе установки, Заказчик вправе требовать возмещения ущерба. </w:t>
      </w:r>
    </w:p>
    <w:p w:rsidR="00B526A8" w:rsidRPr="0087394D" w:rsidRDefault="00B526A8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4D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87394D" w:rsidRDefault="0087394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споров между Сторонами по настоящему договору, Контрагенты разрешают их путем переговоров.</w:t>
      </w:r>
    </w:p>
    <w:p w:rsidR="0087394D" w:rsidRDefault="00946E5A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7394D">
        <w:rPr>
          <w:rFonts w:ascii="Times New Roman" w:hAnsi="Times New Roman" w:cs="Times New Roman"/>
          <w:sz w:val="28"/>
          <w:szCs w:val="28"/>
        </w:rPr>
        <w:t xml:space="preserve"> если Стороны не пришли к общему выводу, то спор разрешается в судебном порядке. </w:t>
      </w:r>
    </w:p>
    <w:p w:rsidR="0087394D" w:rsidRPr="0087394D" w:rsidRDefault="0087394D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4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941ED" w:rsidRDefault="0087394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составлен в 2 (Двух) экземплярах</w:t>
      </w:r>
      <w:r w:rsidR="008941ED">
        <w:rPr>
          <w:rFonts w:ascii="Times New Roman" w:hAnsi="Times New Roman" w:cs="Times New Roman"/>
          <w:sz w:val="28"/>
          <w:szCs w:val="28"/>
        </w:rPr>
        <w:t>, по одному экземпляру для каждой стороны.</w:t>
      </w:r>
    </w:p>
    <w:p w:rsidR="008941ED" w:rsidRDefault="008941E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87394D">
        <w:rPr>
          <w:rFonts w:ascii="Times New Roman" w:hAnsi="Times New Roman" w:cs="Times New Roman"/>
          <w:sz w:val="28"/>
          <w:szCs w:val="28"/>
        </w:rPr>
        <w:t>имеет юридическую силу с момент</w:t>
      </w:r>
      <w:r>
        <w:rPr>
          <w:rFonts w:ascii="Times New Roman" w:hAnsi="Times New Roman" w:cs="Times New Roman"/>
          <w:sz w:val="28"/>
          <w:szCs w:val="28"/>
        </w:rPr>
        <w:t xml:space="preserve">а подписания его Контрагентами и прекращается свое действие после исполнения обязательств по настоящему соглашению Сторонами. </w:t>
      </w:r>
    </w:p>
    <w:p w:rsidR="008941ED" w:rsidRDefault="008941E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в одностороннем порядке в любой период времени в течение его действия. </w:t>
      </w:r>
    </w:p>
    <w:p w:rsidR="008941ED" w:rsidRDefault="008941E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одностороннем отказе от исполнения обязательств, сторона, являющая инициатором расторжения договора, обязана уведомить другую сторону о своих намерениях не позднее 1 (Одного) календарного дня.</w:t>
      </w:r>
    </w:p>
    <w:p w:rsidR="00F27C46" w:rsidRDefault="006A2F54" w:rsidP="00F27C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C4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27C46"/>
    <w:rsid w:val="000117AE"/>
    <w:rsid w:val="000F3DB6"/>
    <w:rsid w:val="00226682"/>
    <w:rsid w:val="002B10AC"/>
    <w:rsid w:val="00624B14"/>
    <w:rsid w:val="006A2F54"/>
    <w:rsid w:val="00752E42"/>
    <w:rsid w:val="0087394D"/>
    <w:rsid w:val="008941ED"/>
    <w:rsid w:val="00946E5A"/>
    <w:rsid w:val="00B526A8"/>
    <w:rsid w:val="00B82E65"/>
    <w:rsid w:val="00BD0467"/>
    <w:rsid w:val="00D52E7C"/>
    <w:rsid w:val="00D94BAF"/>
    <w:rsid w:val="00E1160C"/>
    <w:rsid w:val="00F27C46"/>
    <w:rsid w:val="00F8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оказания услуг</dc:title>
  <dc:subject/>
  <dc:creator>Assistentus.ru</dc:creator>
  <cp:keywords/>
  <dc:description/>
  <cp:lastModifiedBy>Assistentus.ru</cp:lastModifiedBy>
  <cp:revision>5</cp:revision>
  <dcterms:created xsi:type="dcterms:W3CDTF">2021-08-20T12:19:00Z</dcterms:created>
  <dcterms:modified xsi:type="dcterms:W3CDTF">2021-09-15T11:54:00Z</dcterms:modified>
</cp:coreProperties>
</file>