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EAB58" w14:textId="5D8B4D07" w:rsidR="00C374DB" w:rsidRDefault="00C374DB" w:rsidP="00C374D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Директору «МБОУ СОШ № 5» г. Кургана Умному Геннадию Викторовичу</w:t>
      </w:r>
    </w:p>
    <w:p w14:paraId="46904056" w14:textId="3F01592C" w:rsidR="00C374DB" w:rsidRDefault="00C374DB" w:rsidP="00C374D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учителя начальных классов Бальмонт Дениса Викторовича</w:t>
      </w:r>
    </w:p>
    <w:p w14:paraId="2700F644" w14:textId="10A2C460" w:rsidR="00C374DB" w:rsidRDefault="00C374DB" w:rsidP="00C374D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29767287"/>
      <w:r>
        <w:rPr>
          <w:rFonts w:ascii="Times New Roman" w:hAnsi="Times New Roman" w:cs="Times New Roman"/>
          <w:sz w:val="24"/>
          <w:szCs w:val="24"/>
        </w:rPr>
        <w:t>Докладная записка на ученика</w:t>
      </w:r>
    </w:p>
    <w:p w14:paraId="25C3FC3B" w14:textId="38BA9818" w:rsidR="00C374DB" w:rsidRDefault="00C374DB" w:rsidP="00171AF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3" w:name="_Hlk132006075"/>
      <w:bookmarkStart w:id="4" w:name="_Hlk129765217"/>
      <w:bookmarkStart w:id="5" w:name="_Hlk130286611"/>
      <w:bookmarkEnd w:id="1"/>
      <w:r>
        <w:rPr>
          <w:rFonts w:ascii="Times New Roman" w:hAnsi="Times New Roman" w:cs="Times New Roman"/>
          <w:sz w:val="24"/>
          <w:szCs w:val="24"/>
        </w:rPr>
        <w:t>Уважаемый Геннадий Викторович!</w:t>
      </w:r>
    </w:p>
    <w:p w14:paraId="2977E54A" w14:textId="587EAF16" w:rsidR="00C374DB" w:rsidRDefault="00C374DB" w:rsidP="00C374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Довожу до сведения, что ученик моего 3 «Б» класса Ватов Николай Денисович регулярно срывает занятия. В частности, Николай позволяет себе выкрикивать громкие реплики на уроках, оскорблять учителей и сверстников. Разъяснительная беседа не принесла результата.</w:t>
      </w:r>
    </w:p>
    <w:p w14:paraId="0F0FC054" w14:textId="017981C9" w:rsidR="00C374DB" w:rsidRDefault="00C374DB" w:rsidP="00C374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вызвать родителей Ватова Николая Денисовича в школу на беседу.</w:t>
      </w:r>
    </w:p>
    <w:bookmarkEnd w:id="2"/>
    <w:bookmarkEnd w:id="3"/>
    <w:bookmarkEnd w:id="4"/>
    <w:bookmarkEnd w:id="5"/>
    <w:p w14:paraId="471912B5" w14:textId="104982BF" w:rsidR="00C374DB" w:rsidRPr="008D61D6" w:rsidRDefault="00C374DB" w:rsidP="00C374DB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 сентября 2025 г.                                                       Бальмонт Денис Викторович </w:t>
      </w:r>
      <w:r>
        <w:rPr>
          <w:rFonts w:ascii="Times New Roman" w:hAnsi="Times New Roman" w:cs="Times New Roman"/>
          <w:i/>
          <w:sz w:val="24"/>
          <w:szCs w:val="24"/>
        </w:rPr>
        <w:t>(Бальмонт)</w:t>
      </w:r>
    </w:p>
    <w:p w14:paraId="27EF9102" w14:textId="77777777" w:rsidR="00C374DB" w:rsidRDefault="00C374DB" w:rsidP="00C374DB"/>
    <w:p w14:paraId="2C9AB8BE" w14:textId="77777777" w:rsidR="00C374DB" w:rsidRDefault="00C374DB" w:rsidP="00C374DB"/>
    <w:p w14:paraId="46AE21A5" w14:textId="77777777" w:rsidR="00C374DB" w:rsidRDefault="00C374DB" w:rsidP="00C374DB"/>
    <w:p w14:paraId="214DA1DE" w14:textId="77777777" w:rsidR="00C374DB" w:rsidRDefault="00C374DB" w:rsidP="00C374DB"/>
    <w:p w14:paraId="532C6C23" w14:textId="77777777" w:rsidR="00381AEB" w:rsidRDefault="00381AEB"/>
    <w:sectPr w:rsidR="00381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04D"/>
    <w:rsid w:val="00171AF1"/>
    <w:rsid w:val="001F5D71"/>
    <w:rsid w:val="00381AEB"/>
    <w:rsid w:val="003C504D"/>
    <w:rsid w:val="00C374DB"/>
    <w:rsid w:val="00E6110C"/>
    <w:rsid w:val="00F5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77CD8"/>
  <w15:chartTrackingRefBased/>
  <w15:docId w15:val="{27EC8530-D499-48B8-B7B4-39A401096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7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Докладная записка на ученика</vt:lpstr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Докладная записка на ученика</dc:title>
  <dc:subject/>
  <dc:creator>Assistentus.ru</dc:creator>
  <cp:keywords/>
  <dc:description/>
  <cp:lastModifiedBy>Александр Петров</cp:lastModifiedBy>
  <cp:revision>7</cp:revision>
  <dcterms:created xsi:type="dcterms:W3CDTF">2023-09-22T02:20:00Z</dcterms:created>
  <dcterms:modified xsi:type="dcterms:W3CDTF">2023-09-27T05:26:00Z</dcterms:modified>
</cp:coreProperties>
</file>