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18BF8" w14:textId="77777777" w:rsidR="0052323A" w:rsidRDefault="0052323A" w:rsidP="00523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0C3371A1" w14:textId="77777777" w:rsidR="0052323A" w:rsidRDefault="0052323A" w:rsidP="00523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2C9ADA5F" w14:textId="77777777" w:rsidR="0052323A" w:rsidRDefault="0052323A" w:rsidP="00523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4BB840C8" w14:textId="77777777" w:rsidR="0052323A" w:rsidRDefault="0052323A" w:rsidP="00523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769A236D" w14:textId="11858E21" w:rsidR="0052323A" w:rsidRPr="0052323A" w:rsidRDefault="0052323A" w:rsidP="00523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применении дисциплинарного взыскания за прогул</w:t>
      </w:r>
    </w:p>
    <w:bookmarkEnd w:id="1"/>
    <w:p w14:paraId="124E0696" w14:textId="2B380366" w:rsidR="0052323A" w:rsidRDefault="0052323A" w:rsidP="005232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29 мая 2027 года</w:t>
      </w:r>
    </w:p>
    <w:p w14:paraId="565F50E1" w14:textId="6311C0DB" w:rsidR="0052323A" w:rsidRDefault="0052323A" w:rsidP="0052323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ст. 192 Трудового кодекса Российской Федерации, на основании Акта от 22.05.2027 г., объяснительной записки менеджера по продажам Нестерова Е.В. от 23.05.2027 г.,</w:t>
      </w:r>
    </w:p>
    <w:p w14:paraId="21AE9DE8" w14:textId="77777777" w:rsidR="0052323A" w:rsidRDefault="0052323A" w:rsidP="005232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42ECA2C6" w14:textId="3ECDDAE0" w:rsidR="0052323A" w:rsidRDefault="0052323A" w:rsidP="005232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8794693"/>
      <w:r>
        <w:rPr>
          <w:rFonts w:ascii="Times New Roman" w:hAnsi="Times New Roman" w:cs="Times New Roman"/>
          <w:sz w:val="24"/>
          <w:szCs w:val="24"/>
        </w:rPr>
        <w:t>Сделать менеджеру по продажам Нестерову Е.В. выговор за прогул 22.05.2027 г.</w:t>
      </w:r>
    </w:p>
    <w:p w14:paraId="0B2D6970" w14:textId="77777777" w:rsidR="0052323A" w:rsidRDefault="0052323A" w:rsidP="005232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сотрудников предприятия с содержанием настоящего распоряжения.</w:t>
      </w:r>
    </w:p>
    <w:bookmarkEnd w:id="3"/>
    <w:bookmarkEnd w:id="4"/>
    <w:p w14:paraId="6832A98E" w14:textId="77777777" w:rsidR="0052323A" w:rsidRDefault="0052323A" w:rsidP="005232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7A9F8B71" w14:textId="77777777" w:rsidR="0052323A" w:rsidRDefault="0052323A" w:rsidP="005232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5B56C9B" w14:textId="77777777" w:rsidR="0052323A" w:rsidRDefault="0052323A" w:rsidP="0052323A"/>
    <w:p w14:paraId="2C144835" w14:textId="77777777" w:rsidR="0052323A" w:rsidRDefault="0052323A" w:rsidP="0052323A"/>
    <w:p w14:paraId="2122E130" w14:textId="77777777" w:rsidR="0052323A" w:rsidRDefault="0052323A" w:rsidP="0052323A"/>
    <w:p w14:paraId="5225B04C" w14:textId="77777777" w:rsidR="0052323A" w:rsidRDefault="0052323A" w:rsidP="0052323A"/>
    <w:p w14:paraId="0AE946DA" w14:textId="77777777" w:rsidR="0052323A" w:rsidRDefault="0052323A" w:rsidP="0052323A"/>
    <w:p w14:paraId="324FDA9C" w14:textId="77777777" w:rsidR="0052323A" w:rsidRDefault="0052323A" w:rsidP="0052323A"/>
    <w:p w14:paraId="3C825C1A" w14:textId="77777777" w:rsidR="0052323A" w:rsidRDefault="0052323A" w:rsidP="0052323A"/>
    <w:p w14:paraId="70142B95" w14:textId="77777777" w:rsidR="0052323A" w:rsidRDefault="0052323A" w:rsidP="0052323A"/>
    <w:p w14:paraId="50D8E0AC" w14:textId="77777777" w:rsidR="0052323A" w:rsidRDefault="0052323A" w:rsidP="0052323A"/>
    <w:p w14:paraId="2B3015E8" w14:textId="77777777" w:rsidR="0052323A" w:rsidRDefault="0052323A" w:rsidP="0052323A"/>
    <w:p w14:paraId="6EC51C93" w14:textId="77777777" w:rsidR="0052323A" w:rsidRDefault="0052323A" w:rsidP="0052323A"/>
    <w:p w14:paraId="0D3ACAC0" w14:textId="77777777" w:rsidR="00E901A8" w:rsidRDefault="00E65D12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0A"/>
    <w:rsid w:val="003E01BD"/>
    <w:rsid w:val="0052323A"/>
    <w:rsid w:val="00743836"/>
    <w:rsid w:val="0080210A"/>
    <w:rsid w:val="00D70217"/>
    <w:rsid w:val="00E6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358E"/>
  <w15:chartTrackingRefBased/>
  <w15:docId w15:val="{5D86CF0B-205F-4EB6-B203-FF6771A8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23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применении дисциплинарного взыскания за прогул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применении дисциплинарного взыскания за прогул</dc:title>
  <dc:subject/>
  <dc:creator>Assistentus.ru</dc:creator>
  <cp:keywords/>
  <dc:description/>
  <cp:lastModifiedBy>Александр Петров</cp:lastModifiedBy>
  <cp:revision>4</cp:revision>
  <dcterms:created xsi:type="dcterms:W3CDTF">2025-05-29T02:54:00Z</dcterms:created>
  <dcterms:modified xsi:type="dcterms:W3CDTF">2025-05-31T08:16:00Z</dcterms:modified>
</cp:coreProperties>
</file>