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50B9" w14:textId="37AB6B66" w:rsidR="003C2949" w:rsidRDefault="003C2949" w:rsidP="003C29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по АХЧ ООО «Грязный город» Грязному Дмитрию Олеговичу</w:t>
      </w:r>
    </w:p>
    <w:p w14:paraId="168C811B" w14:textId="77777777" w:rsidR="003C2949" w:rsidRDefault="003C2949" w:rsidP="003C29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Дениса Викторовича</w:t>
      </w:r>
    </w:p>
    <w:p w14:paraId="2741AF9E" w14:textId="70167A52" w:rsidR="003C2949" w:rsidRDefault="003C2949" w:rsidP="003C29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 w:rsidR="00FB689D">
        <w:rPr>
          <w:rFonts w:ascii="Times New Roman" w:hAnsi="Times New Roman" w:cs="Times New Roman"/>
          <w:sz w:val="24"/>
          <w:szCs w:val="24"/>
        </w:rPr>
        <w:t>на ремонт принтера</w:t>
      </w:r>
    </w:p>
    <w:p w14:paraId="1DFB0CD4" w14:textId="7FBBB720" w:rsidR="003C2949" w:rsidRDefault="003C2949" w:rsidP="003C29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</w:t>
      </w:r>
      <w:r w:rsidR="00FB689D">
        <w:rPr>
          <w:rFonts w:ascii="Times New Roman" w:hAnsi="Times New Roman" w:cs="Times New Roman"/>
          <w:sz w:val="24"/>
          <w:szCs w:val="24"/>
        </w:rPr>
        <w:t>Доводу до сведения, что установленный в кабинете № 203 принтер вышел из строя. В частности, при попытке начать печать устройство издаёт странные звуки, однако сама печать не начинается. Прошу отремонтировать принтер в кратчайшие сроки.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bookmarkEnd w:id="4"/>
    <w:bookmarkEnd w:id="5"/>
    <w:p w14:paraId="4327DEFB" w14:textId="77777777" w:rsidR="003C2949" w:rsidRPr="008D61D6" w:rsidRDefault="003C2949" w:rsidP="003C29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E155BAA" w14:textId="77777777" w:rsidR="006F3836" w:rsidRDefault="006F3836"/>
    <w:sectPr w:rsidR="006F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64"/>
    <w:rsid w:val="00086C7C"/>
    <w:rsid w:val="003C2949"/>
    <w:rsid w:val="00690D64"/>
    <w:rsid w:val="006F3836"/>
    <w:rsid w:val="00A17FDD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E659"/>
  <w15:chartTrackingRefBased/>
  <w15:docId w15:val="{4F28A6FE-840D-40AD-93DA-FD204CA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принтера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принтера</dc:title>
  <dc:subject/>
  <dc:creator>Assistentus.ru</dc:creator>
  <cp:keywords/>
  <dc:description/>
  <cp:lastModifiedBy>Александр Петров</cp:lastModifiedBy>
  <cp:revision>5</cp:revision>
  <dcterms:created xsi:type="dcterms:W3CDTF">2023-08-25T05:34:00Z</dcterms:created>
  <dcterms:modified xsi:type="dcterms:W3CDTF">2023-08-28T09:22:00Z</dcterms:modified>
</cp:coreProperties>
</file>