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17C5" w14:textId="77777777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ПАО «Ростелеком»</w:t>
      </w:r>
    </w:p>
    <w:p w14:paraId="7B86C6EA" w14:textId="15F7EC6E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7C8A0401" w14:textId="7E129801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55C88416" w14:textId="0AF61F75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08802539" w14:textId="4D997E0D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3720BE65" w14:textId="4F161EA4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702909</w:t>
      </w:r>
    </w:p>
    <w:p w14:paraId="7E34F57D" w14:textId="77777777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0BAC395" w14:textId="08C0247C" w:rsidR="00B93D57" w:rsidRDefault="00B93D57" w:rsidP="00B93D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2025 года</w:t>
      </w:r>
    </w:p>
    <w:p w14:paraId="27EDF8AE" w14:textId="77777777" w:rsidR="00B93D57" w:rsidRPr="004B00CA" w:rsidRDefault="00B93D57" w:rsidP="00B93D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в Ростелеком на отключение телефона</w:t>
      </w:r>
    </w:p>
    <w:p w14:paraId="6F6A04F9" w14:textId="6408679C" w:rsidR="00B93D57" w:rsidRDefault="00B93D57" w:rsidP="00B93D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Симонова Олега Павловича заведен лицевой счет 702909 по адресу </w:t>
      </w:r>
      <w:r w:rsidRPr="00B93D57">
        <w:rPr>
          <w:rFonts w:ascii="Times New Roman" w:hAnsi="Times New Roman" w:cs="Times New Roman"/>
          <w:sz w:val="24"/>
          <w:szCs w:val="24"/>
        </w:rPr>
        <w:t>г. Курган, ул. Красина, д. 12, кв. 1</w:t>
      </w:r>
      <w:r>
        <w:rPr>
          <w:rFonts w:ascii="Times New Roman" w:hAnsi="Times New Roman" w:cs="Times New Roman"/>
          <w:sz w:val="24"/>
          <w:szCs w:val="24"/>
        </w:rPr>
        <w:t>. По данному лицевому счету оказывается услуга стационарного телефона стоимостью 400 рублей в месяц. Стационарным телефоном я не пользуюсь.</w:t>
      </w:r>
    </w:p>
    <w:p w14:paraId="514DB586" w14:textId="77777777" w:rsidR="00B93D57" w:rsidRDefault="00B93D57" w:rsidP="00B93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39B344" w14:textId="6B25BA0B" w:rsidR="00B93D57" w:rsidRDefault="00B93D57" w:rsidP="00B93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отключить телефон по лицевому счету 702909.</w:t>
      </w:r>
    </w:p>
    <w:bookmarkEnd w:id="3"/>
    <w:bookmarkEnd w:id="4"/>
    <w:bookmarkEnd w:id="5"/>
    <w:p w14:paraId="199F0C86" w14:textId="3F77390A" w:rsidR="00B93D57" w:rsidRPr="00B93D57" w:rsidRDefault="00B93D57" w:rsidP="00B93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05B03BD6" w14:textId="77777777" w:rsidR="00B93D57" w:rsidRPr="00E82EF3" w:rsidRDefault="00B93D57" w:rsidP="00B93D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43B56" w14:textId="77777777" w:rsidR="00B93D57" w:rsidRDefault="00B93D57" w:rsidP="00B93D57"/>
    <w:p w14:paraId="38952DBB" w14:textId="77777777" w:rsidR="00B93D57" w:rsidRDefault="00B93D57" w:rsidP="00B93D57"/>
    <w:p w14:paraId="4E083074" w14:textId="77777777" w:rsidR="00B93D57" w:rsidRDefault="00B93D57" w:rsidP="00B93D57"/>
    <w:p w14:paraId="2B37C3F5" w14:textId="77777777" w:rsidR="00B93D57" w:rsidRDefault="00B93D57" w:rsidP="00B93D57"/>
    <w:p w14:paraId="15656479" w14:textId="77777777" w:rsidR="00B93D57" w:rsidRDefault="00B93D57" w:rsidP="00B93D57"/>
    <w:p w14:paraId="6DCC40F5" w14:textId="77777777" w:rsidR="00B93D57" w:rsidRDefault="00B93D57" w:rsidP="00B93D57"/>
    <w:p w14:paraId="4FE4F063" w14:textId="77777777" w:rsidR="00B93D57" w:rsidRDefault="00B93D57" w:rsidP="00B93D57"/>
    <w:p w14:paraId="1CE6E9B2" w14:textId="77777777" w:rsidR="00B93D57" w:rsidRDefault="00B93D57" w:rsidP="00B93D57"/>
    <w:p w14:paraId="61A0226F" w14:textId="77777777" w:rsidR="00B93D57" w:rsidRDefault="00B93D57" w:rsidP="00B93D57"/>
    <w:p w14:paraId="5755F52F" w14:textId="77777777" w:rsidR="00B93D57" w:rsidRDefault="00B93D57" w:rsidP="00B93D57"/>
    <w:p w14:paraId="17ABE564" w14:textId="77777777" w:rsidR="00B93D57" w:rsidRDefault="00B93D57" w:rsidP="00B93D57"/>
    <w:p w14:paraId="388BF496" w14:textId="77777777" w:rsidR="00B93D57" w:rsidRDefault="00B93D57" w:rsidP="00B93D57"/>
    <w:p w14:paraId="6C32EE5D" w14:textId="77777777" w:rsidR="00B93D57" w:rsidRDefault="00B93D57" w:rsidP="00B93D57"/>
    <w:p w14:paraId="78EF57BF" w14:textId="77777777" w:rsidR="00B93D57" w:rsidRDefault="00B93D57" w:rsidP="00B93D57"/>
    <w:p w14:paraId="1106453B" w14:textId="77777777" w:rsidR="00B93D57" w:rsidRDefault="00B93D57" w:rsidP="00B93D57"/>
    <w:p w14:paraId="389AB23D" w14:textId="77777777" w:rsidR="00B93D57" w:rsidRDefault="00B93D57" w:rsidP="00B93D57"/>
    <w:p w14:paraId="21B4A4C8" w14:textId="77777777" w:rsidR="00B93D57" w:rsidRDefault="00B93D57" w:rsidP="00B93D57"/>
    <w:p w14:paraId="2A223F3C" w14:textId="77777777" w:rsidR="00B93D57" w:rsidRDefault="00B93D57" w:rsidP="00B93D57"/>
    <w:p w14:paraId="7EE0AB92" w14:textId="77777777" w:rsidR="00B93D57" w:rsidRDefault="00B93D57" w:rsidP="00B93D57"/>
    <w:p w14:paraId="0C230AE2" w14:textId="77777777" w:rsidR="00B93D57" w:rsidRDefault="00B93D57" w:rsidP="00B93D57"/>
    <w:p w14:paraId="376549E8" w14:textId="77777777" w:rsidR="00B93D57" w:rsidRDefault="00B93D57" w:rsidP="00B93D57"/>
    <w:p w14:paraId="43D11FE6" w14:textId="77777777" w:rsidR="00B93D57" w:rsidRDefault="00B93D57" w:rsidP="00B93D57"/>
    <w:p w14:paraId="48C1937F" w14:textId="77777777" w:rsidR="00B93D57" w:rsidRDefault="00B93D57" w:rsidP="00B93D57"/>
    <w:p w14:paraId="454439EA" w14:textId="77777777" w:rsidR="00B93D57" w:rsidRDefault="00B93D57" w:rsidP="00B93D57"/>
    <w:p w14:paraId="656EAA7C" w14:textId="77777777" w:rsidR="00B93D57" w:rsidRDefault="00B93D57" w:rsidP="00B93D57"/>
    <w:p w14:paraId="618F4723" w14:textId="77777777" w:rsidR="00B93D57" w:rsidRDefault="00B93D57" w:rsidP="00B93D57"/>
    <w:p w14:paraId="39D3BA80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6"/>
    <w:rsid w:val="00484C81"/>
    <w:rsid w:val="00A630C6"/>
    <w:rsid w:val="00B876C3"/>
    <w:rsid w:val="00B93D57"/>
    <w:rsid w:val="00E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FFBA"/>
  <w15:chartTrackingRefBased/>
  <w15:docId w15:val="{2B590E77-5F3A-4F77-85B7-62C3FC1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Завяление в Ростелеком на отключение телефона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Завяление в Ростелеком на отключение телефона</dc:title>
  <dc:subject/>
  <dc:creator>Assistentus.ru</dc:creator>
  <cp:keywords/>
  <dc:description/>
  <cp:lastModifiedBy>Александр Петров</cp:lastModifiedBy>
  <cp:revision>4</cp:revision>
  <dcterms:created xsi:type="dcterms:W3CDTF">2023-11-23T04:12:00Z</dcterms:created>
  <dcterms:modified xsi:type="dcterms:W3CDTF">2023-12-14T10:39:00Z</dcterms:modified>
</cp:coreProperties>
</file>